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05B5" w14:textId="77777777" w:rsidR="00F50C5A" w:rsidRDefault="00F50C5A"/>
    <w:p w14:paraId="2BA6D981" w14:textId="77777777" w:rsidR="00F50C5A" w:rsidRDefault="00996AC3">
      <w:pPr>
        <w:jc w:val="center"/>
        <w:rPr>
          <w:sz w:val="32"/>
        </w:rPr>
      </w:pPr>
      <w:r>
        <w:rPr>
          <w:rFonts w:hint="eastAsia"/>
          <w:sz w:val="32"/>
        </w:rPr>
        <w:t xml:space="preserve">職　務　別　月　額　給　与　基　</w:t>
      </w:r>
      <w:r w:rsidR="00F50C5A">
        <w:rPr>
          <w:rFonts w:hint="eastAsia"/>
          <w:sz w:val="32"/>
        </w:rPr>
        <w:t>準</w:t>
      </w:r>
    </w:p>
    <w:p w14:paraId="3AF3014E" w14:textId="77777777" w:rsidR="00F50C5A" w:rsidRDefault="00F50C5A">
      <w:pPr>
        <w:rPr>
          <w:sz w:val="24"/>
        </w:rPr>
      </w:pPr>
      <w:r>
        <w:rPr>
          <w:rFonts w:hint="eastAsia"/>
          <w:sz w:val="24"/>
        </w:rPr>
        <w:t>１．給料等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1777"/>
        <w:gridCol w:w="1777"/>
        <w:gridCol w:w="1777"/>
        <w:gridCol w:w="1187"/>
        <w:gridCol w:w="2249"/>
        <w:gridCol w:w="2013"/>
      </w:tblGrid>
      <w:tr w:rsidR="00F50C5A" w14:paraId="19438F4D" w14:textId="77777777">
        <w:tc>
          <w:tcPr>
            <w:tcW w:w="3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85E634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別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1CB4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E7A0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諸手当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D4D7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通勤手当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35B8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7FC0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4D385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F50C5A" w14:paraId="0E735B39" w14:textId="77777777">
        <w:tc>
          <w:tcPr>
            <w:tcW w:w="3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DD4BB9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AECE5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300E5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A40FBB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EFC3BC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8DCF4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56BBE8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41EBD1B6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7F461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AFC20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B38E3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649233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4998C6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76D38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C9ACE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1977BFE6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D91D2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3FC8B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04F29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DC902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942D6C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9F539D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577D89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3DAC7372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0986D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86A6F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C143A6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4D2E4B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F5B7C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993B64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885833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14885ACC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BD5AAD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08C0F1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DEC38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FFF42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745408C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CA1B4A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85DD51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5B29F6B7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E100D04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D0222D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BBFC61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CDDB86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D6B65B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29121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A8C211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794083D2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3EAC416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07178A1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C2D7D0C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2316EB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32FC0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FB7D6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067844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0B613CBC" w14:textId="77777777">
        <w:tc>
          <w:tcPr>
            <w:tcW w:w="38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0DF531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8433D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58D2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C601E4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35C0C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2F187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7557" w14:textId="77777777" w:rsidR="00F50C5A" w:rsidRDefault="00F50C5A">
            <w:pPr>
              <w:jc w:val="center"/>
              <w:rPr>
                <w:sz w:val="24"/>
              </w:rPr>
            </w:pPr>
          </w:p>
        </w:tc>
      </w:tr>
    </w:tbl>
    <w:p w14:paraId="2C63BFA1" w14:textId="77777777" w:rsidR="00F50C5A" w:rsidRDefault="00F50C5A">
      <w:pPr>
        <w:rPr>
          <w:sz w:val="24"/>
        </w:rPr>
      </w:pPr>
      <w:r>
        <w:rPr>
          <w:rFonts w:hint="eastAsia"/>
          <w:sz w:val="24"/>
        </w:rPr>
        <w:t>２．賞与引当金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6492"/>
        <w:gridCol w:w="2248"/>
        <w:gridCol w:w="2040"/>
      </w:tblGrid>
      <w:tr w:rsidR="00F50C5A" w14:paraId="20398564" w14:textId="77777777">
        <w:tc>
          <w:tcPr>
            <w:tcW w:w="3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5A55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別</w:t>
            </w:r>
          </w:p>
        </w:tc>
        <w:tc>
          <w:tcPr>
            <w:tcW w:w="6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365C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　　出　　根　　拠　　等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4C33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F2635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F50C5A" w14:paraId="445D93D4" w14:textId="77777777">
        <w:tc>
          <w:tcPr>
            <w:tcW w:w="3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BF016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A5AF7A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4993BD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B5B13F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09146D12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4FD12F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CD7D9A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5837B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5D445E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540DFFCE" w14:textId="77777777">
        <w:tc>
          <w:tcPr>
            <w:tcW w:w="38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A8F160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66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0E5AA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B772EA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51C7" w14:textId="77777777" w:rsidR="00F50C5A" w:rsidRDefault="00F50C5A">
            <w:pPr>
              <w:jc w:val="center"/>
              <w:rPr>
                <w:sz w:val="24"/>
              </w:rPr>
            </w:pPr>
          </w:p>
        </w:tc>
      </w:tr>
    </w:tbl>
    <w:p w14:paraId="381B6ABD" w14:textId="77777777" w:rsidR="00F50C5A" w:rsidRDefault="00F50C5A">
      <w:pPr>
        <w:rPr>
          <w:sz w:val="24"/>
        </w:rPr>
      </w:pPr>
      <w:r>
        <w:rPr>
          <w:rFonts w:hint="eastAsia"/>
          <w:sz w:val="24"/>
        </w:rPr>
        <w:t>３．法定福利費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6492"/>
        <w:gridCol w:w="2248"/>
        <w:gridCol w:w="2040"/>
      </w:tblGrid>
      <w:tr w:rsidR="00F50C5A" w14:paraId="7AE6483A" w14:textId="77777777">
        <w:tc>
          <w:tcPr>
            <w:tcW w:w="3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9387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別</w:t>
            </w:r>
          </w:p>
        </w:tc>
        <w:tc>
          <w:tcPr>
            <w:tcW w:w="6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64BA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　　出　　根　　拠　　等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26BD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5DB2E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F50C5A" w14:paraId="25917847" w14:textId="77777777">
        <w:tc>
          <w:tcPr>
            <w:tcW w:w="3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6DD513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942B6B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5288E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5AE85F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3B9CD3F4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C0079F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F131B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0CC98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9BA1D9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18A8B7E1" w14:textId="77777777">
        <w:tc>
          <w:tcPr>
            <w:tcW w:w="38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C147B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66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2A682E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EBA113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331D" w14:textId="77777777" w:rsidR="00F50C5A" w:rsidRDefault="00F50C5A">
            <w:pPr>
              <w:jc w:val="center"/>
              <w:rPr>
                <w:sz w:val="24"/>
              </w:rPr>
            </w:pPr>
          </w:p>
        </w:tc>
      </w:tr>
    </w:tbl>
    <w:p w14:paraId="1BA2EC23" w14:textId="77777777" w:rsidR="00F50C5A" w:rsidRDefault="00F50C5A">
      <w:pPr>
        <w:rPr>
          <w:sz w:val="24"/>
        </w:rPr>
      </w:pPr>
      <w:r>
        <w:rPr>
          <w:rFonts w:hint="eastAsia"/>
          <w:sz w:val="24"/>
        </w:rPr>
        <w:t>４．その他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6492"/>
        <w:gridCol w:w="2248"/>
        <w:gridCol w:w="2040"/>
      </w:tblGrid>
      <w:tr w:rsidR="00F50C5A" w14:paraId="5C2C1FAE" w14:textId="77777777">
        <w:tc>
          <w:tcPr>
            <w:tcW w:w="3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9B36F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別</w:t>
            </w:r>
          </w:p>
        </w:tc>
        <w:tc>
          <w:tcPr>
            <w:tcW w:w="6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966C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　　出　　根　　拠　　等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72B1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4D8C0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F50C5A" w14:paraId="7E46E9C4" w14:textId="77777777">
        <w:tc>
          <w:tcPr>
            <w:tcW w:w="3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3C83F9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43B39A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1E7F72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C2DD3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5226F8EE" w14:textId="77777777">
        <w:tc>
          <w:tcPr>
            <w:tcW w:w="381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82F68C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660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391388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AF0480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4C7B67" w14:textId="77777777" w:rsidR="00F50C5A" w:rsidRDefault="00F50C5A">
            <w:pPr>
              <w:jc w:val="center"/>
              <w:rPr>
                <w:sz w:val="24"/>
              </w:rPr>
            </w:pPr>
          </w:p>
        </w:tc>
      </w:tr>
      <w:tr w:rsidR="00F50C5A" w14:paraId="14377C23" w14:textId="77777777">
        <w:tc>
          <w:tcPr>
            <w:tcW w:w="38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8AC7C" w14:textId="77777777" w:rsidR="00F50C5A" w:rsidRDefault="00F50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660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DEBB5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876B7" w14:textId="77777777" w:rsidR="00F50C5A" w:rsidRDefault="00F50C5A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F1CF9" w14:textId="77777777" w:rsidR="00F50C5A" w:rsidRDefault="00F50C5A">
            <w:pPr>
              <w:jc w:val="center"/>
              <w:rPr>
                <w:sz w:val="24"/>
              </w:rPr>
            </w:pPr>
          </w:p>
        </w:tc>
      </w:tr>
    </w:tbl>
    <w:p w14:paraId="2FA211F9" w14:textId="20C7F05F" w:rsidR="00F50C5A" w:rsidRDefault="003A22C9">
      <w:r>
        <w:rPr>
          <w:rFonts w:hint="eastAsia"/>
        </w:rPr>
        <w:t>※１～４の合計額は「積算内訳書」の人件費と一致</w:t>
      </w:r>
    </w:p>
    <w:sectPr w:rsidR="00F50C5A">
      <w:pgSz w:w="16838" w:h="11906" w:orient="landscape" w:code="9"/>
      <w:pgMar w:top="1134" w:right="1134" w:bottom="1021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F4A8" w14:textId="77777777" w:rsidR="003A22C9" w:rsidRDefault="003A22C9" w:rsidP="003A22C9">
      <w:r>
        <w:separator/>
      </w:r>
    </w:p>
  </w:endnote>
  <w:endnote w:type="continuationSeparator" w:id="0">
    <w:p w14:paraId="58FB625C" w14:textId="77777777" w:rsidR="003A22C9" w:rsidRDefault="003A22C9" w:rsidP="003A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58E4" w14:textId="77777777" w:rsidR="003A22C9" w:rsidRDefault="003A22C9" w:rsidP="003A22C9">
      <w:r>
        <w:separator/>
      </w:r>
    </w:p>
  </w:footnote>
  <w:footnote w:type="continuationSeparator" w:id="0">
    <w:p w14:paraId="6EA6445D" w14:textId="77777777" w:rsidR="003A22C9" w:rsidRDefault="003A22C9" w:rsidP="003A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25"/>
    <w:rsid w:val="001258B1"/>
    <w:rsid w:val="003A22C9"/>
    <w:rsid w:val="00996AC3"/>
    <w:rsid w:val="00B13C25"/>
    <w:rsid w:val="00D060E5"/>
    <w:rsid w:val="00F50C5A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3302B"/>
  <w15:chartTrackingRefBased/>
  <w15:docId w15:val="{64D9EB39-863F-4571-B788-588D73B7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22C9"/>
    <w:rPr>
      <w:kern w:val="2"/>
      <w:sz w:val="21"/>
      <w:szCs w:val="24"/>
    </w:rPr>
  </w:style>
  <w:style w:type="paragraph" w:styleId="a5">
    <w:name w:val="footer"/>
    <w:basedOn w:val="a"/>
    <w:link w:val="a6"/>
    <w:rsid w:val="003A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2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様式－４</vt:lpstr>
      <vt:lpstr>様式－４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様式－４</dc:title>
  <dc:subject/>
  <dc:creator>山村 敬一</dc:creator>
  <cp:keywords/>
  <dc:description/>
  <cp:lastModifiedBy>秋田　清花</cp:lastModifiedBy>
  <cp:revision>4</cp:revision>
  <cp:lastPrinted>2026-06-02T04:10:00Z</cp:lastPrinted>
  <dcterms:created xsi:type="dcterms:W3CDTF">2018-04-16T09:05:00Z</dcterms:created>
  <dcterms:modified xsi:type="dcterms:W3CDTF">2026-06-02T04:11:00Z</dcterms:modified>
</cp:coreProperties>
</file>